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CA9" w:rsidRDefault="00F91CA9" w:rsidP="00F91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F91CA9" w:rsidRDefault="00F91CA9" w:rsidP="00F91CA9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91CA9" w:rsidRDefault="00F91CA9" w:rsidP="00F91CA9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"/>
        <w:gridCol w:w="3003"/>
        <w:gridCol w:w="3780"/>
        <w:gridCol w:w="6062"/>
        <w:gridCol w:w="1434"/>
      </w:tblGrid>
      <w:tr w:rsidR="00F91CA9" w:rsidTr="00F61CC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A9" w:rsidRDefault="00F91CA9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A9" w:rsidRDefault="00F91CA9" w:rsidP="0081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A9" w:rsidRDefault="00F91CA9" w:rsidP="0081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A9" w:rsidRDefault="00F91CA9" w:rsidP="0081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A9" w:rsidRDefault="00F91CA9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F91CA9" w:rsidTr="00F61CCC">
        <w:trPr>
          <w:trHeight w:val="246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A9" w:rsidRDefault="00F91CA9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A9" w:rsidRPr="00F91CA9" w:rsidRDefault="00F91CA9" w:rsidP="00816A67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1C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 повторения и самоконтроля по теме  «Сложение и вычитание с переходом через десяток»</w:t>
            </w:r>
            <w:r w:rsidRPr="00F91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Кабатлау һәм ү</w:t>
            </w:r>
            <w:proofErr w:type="gramStart"/>
            <w:r w:rsidRPr="00F91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з-</w:t>
            </w:r>
            <w:proofErr w:type="gramEnd"/>
            <w:r w:rsidRPr="00F91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үзеңне тикшерү өчен материал.</w:t>
            </w:r>
            <w:r w:rsidRPr="00F91CA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3A73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Работа над ошибками.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A9" w:rsidRDefault="00F91CA9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 арифметических действий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вычислениях.</w:t>
            </w:r>
          </w:p>
          <w:p w:rsidR="00F91CA9" w:rsidRDefault="00F91CA9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3CE" w:rsidRPr="003A73CE" w:rsidRDefault="003A73CE" w:rsidP="003A73C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1.</w:t>
            </w:r>
            <w:r w:rsidRPr="003A73C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Работа над ошибками.</w:t>
            </w:r>
          </w:p>
          <w:p w:rsidR="00F91CA9" w:rsidRPr="003A73CE" w:rsidRDefault="003A73CE" w:rsidP="003A73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2.</w:t>
            </w:r>
            <w:r w:rsidR="00F91CA9" w:rsidRPr="003A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F91CA9" w:rsidRPr="002F31B6" w:rsidRDefault="00F91CA9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стр. </w:t>
            </w:r>
            <w:r w:rsidR="002F3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92</w:t>
            </w:r>
          </w:p>
          <w:p w:rsidR="00F91CA9" w:rsidRDefault="002F31B6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(устно стр.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92</w:t>
            </w:r>
            <w:r w:rsidR="00F91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F91CA9" w:rsidRDefault="002F31B6" w:rsidP="00816A67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92</w:t>
            </w:r>
            <w:r w:rsidR="00F91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F91C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280D78" w:rsidRDefault="003A73CE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</w:t>
            </w:r>
            <w:r w:rsidR="0028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. </w:t>
            </w:r>
            <w:r w:rsidR="0028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 – стр.</w:t>
            </w:r>
            <w:r w:rsidR="0028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92</w:t>
            </w:r>
            <w:r w:rsidR="0028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28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4,5</w:t>
            </w:r>
            <w:proofErr w:type="spellStart"/>
            <w:proofErr w:type="gramStart"/>
            <w:r w:rsidR="00280D78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  <w:p w:rsidR="00F91CA9" w:rsidRDefault="003A73CE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F91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A9" w:rsidRDefault="00F91CA9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.07.2020</w:t>
            </w:r>
          </w:p>
        </w:tc>
        <w:bookmarkStart w:id="0" w:name="_GoBack"/>
        <w:bookmarkEnd w:id="0"/>
      </w:tr>
      <w:tr w:rsidR="00F91CA9" w:rsidTr="00F61CCC">
        <w:trPr>
          <w:trHeight w:val="28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A9" w:rsidRPr="00F91CA9" w:rsidRDefault="00F91CA9" w:rsidP="00816A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1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A9" w:rsidRPr="00F91CA9" w:rsidRDefault="00F91CA9" w:rsidP="00816A67">
            <w:pPr>
              <w:tabs>
                <w:tab w:val="left" w:pos="54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9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сложение и вычитание  чисел.</w:t>
            </w:r>
            <w:r w:rsidRPr="00F91CA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Кушу һәм алу саннарын чагыштыру.</w:t>
            </w:r>
            <w:r w:rsidRPr="00F9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Геометрические фигуры</w:t>
            </w:r>
            <w:r w:rsidRPr="00F91CA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 Геометрик фигуралар.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A9" w:rsidRDefault="00F91CA9" w:rsidP="00F91C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 арифметических действий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вычислениях.</w:t>
            </w:r>
          </w:p>
          <w:p w:rsidR="00F91CA9" w:rsidRDefault="00F91CA9" w:rsidP="00816A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B6" w:rsidRPr="00F61CCC" w:rsidRDefault="002F31B6" w:rsidP="002F31B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  <w:r w:rsidRPr="00F6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.Работа с учебником</w:t>
            </w:r>
          </w:p>
          <w:p w:rsidR="002F31B6" w:rsidRPr="00F61CCC" w:rsidRDefault="002F31B6" w:rsidP="002F31B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F6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стр. </w:t>
            </w:r>
            <w:r w:rsidR="00F6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93</w:t>
            </w:r>
          </w:p>
          <w:p w:rsidR="002F31B6" w:rsidRPr="00F61CCC" w:rsidRDefault="002F31B6" w:rsidP="002F31B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-№ </w:t>
            </w:r>
            <w:r w:rsidR="00F6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9, 10</w:t>
            </w:r>
            <w:r w:rsidRPr="00F6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(устно стр.</w:t>
            </w:r>
            <w:r w:rsidR="00F6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93</w:t>
            </w:r>
            <w:r w:rsidRPr="00F6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2F31B6" w:rsidRDefault="002F31B6" w:rsidP="002F31B6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</w:pPr>
            <w:r w:rsidRPr="00F6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</w:t>
            </w:r>
            <w:r w:rsidR="00F6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8, 11</w:t>
            </w:r>
            <w:r w:rsidRPr="00F6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F6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6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</w:t>
            </w:r>
            <w:r w:rsidR="00F6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93</w:t>
            </w:r>
            <w:r w:rsidRPr="00F61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F61CC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 w:eastAsia="tt-RU" w:bidi="tt-RU"/>
              </w:rPr>
              <w:t xml:space="preserve"> </w:t>
            </w:r>
            <w:r w:rsidRPr="00F61CC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280D78" w:rsidRPr="00F61CCC" w:rsidRDefault="00280D78" w:rsidP="002F31B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 – стр.</w:t>
            </w:r>
            <w:r w:rsidR="00E02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E02E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Стр</w:t>
            </w:r>
            <w:proofErr w:type="spellEnd"/>
          </w:p>
          <w:p w:rsidR="00F91CA9" w:rsidRDefault="002F31B6" w:rsidP="002F31B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1C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Работа по Учи. ру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A9" w:rsidRDefault="00F91CA9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.07.2020</w:t>
            </w:r>
          </w:p>
        </w:tc>
      </w:tr>
      <w:tr w:rsidR="00F91CA9" w:rsidTr="00F61CCC">
        <w:trPr>
          <w:trHeight w:val="286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A9" w:rsidRDefault="00F91CA9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A9" w:rsidRPr="00F91CA9" w:rsidRDefault="00F91CA9" w:rsidP="00816A67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Разные задачи. </w:t>
            </w:r>
            <w:r w:rsidRPr="00F91CA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Төрле </w:t>
            </w:r>
            <w:r w:rsidRPr="00F91C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мәсьәләләр.</w:t>
            </w:r>
            <w:r w:rsidRPr="00F91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 задач</w:t>
            </w:r>
            <w:r w:rsidRPr="00F91CA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 </w:t>
            </w:r>
            <w:r w:rsidRPr="00F91C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Мәсьәләләр чишү.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A9" w:rsidRDefault="00F91CA9" w:rsidP="00F91CA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A9" w:rsidRDefault="00F91CA9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1.Пройти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ссылке</w:t>
            </w:r>
          </w:p>
          <w:p w:rsidR="00F61CCC" w:rsidRDefault="003A73CE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hyperlink r:id="rId6" w:history="1">
              <w:r w:rsidR="00F61CCC" w:rsidRPr="00354A9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https://infourok.ru/prezentaciya-zadacha-klass-umk-perspektiva-1553923.html</w:t>
              </w:r>
            </w:hyperlink>
          </w:p>
          <w:p w:rsidR="00F91CA9" w:rsidRDefault="00F91CA9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учебником</w:t>
            </w:r>
          </w:p>
          <w:p w:rsidR="00F91CA9" w:rsidRPr="00F61CCC" w:rsidRDefault="00F61CCC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стр.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93-94</w:t>
            </w:r>
          </w:p>
          <w:p w:rsidR="00F91CA9" w:rsidRDefault="00F61CCC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-№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(устно стр.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94</w:t>
            </w:r>
            <w:r w:rsidR="00F91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280D78" w:rsidRDefault="00F61CCC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3-94</w:t>
            </w:r>
            <w:r w:rsidR="00F91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F91C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  <w:r w:rsidR="00280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91CA9" w:rsidRDefault="00280D78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 – стр.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5</w:t>
            </w:r>
            <w:proofErr w:type="spellStart"/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Стр</w:t>
            </w:r>
            <w:proofErr w:type="spellEnd"/>
          </w:p>
          <w:p w:rsidR="00F91CA9" w:rsidRDefault="00280D78" w:rsidP="00816A6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  <w:r w:rsidR="00F91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F91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Учи. Ру</w:t>
            </w:r>
          </w:p>
          <w:p w:rsidR="00F91CA9" w:rsidRDefault="00F91CA9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A9" w:rsidRDefault="00F91CA9" w:rsidP="00816A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</w:tr>
      <w:tr w:rsidR="00F91CA9" w:rsidTr="00F61CCC">
        <w:trPr>
          <w:trHeight w:val="70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A9" w:rsidRPr="00F91CA9" w:rsidRDefault="00F91CA9" w:rsidP="00816A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A9" w:rsidRPr="00F91CA9" w:rsidRDefault="00F91CA9" w:rsidP="00F91CA9">
            <w:pPr>
              <w:tabs>
                <w:tab w:val="left" w:pos="54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1CA9">
              <w:rPr>
                <w:rFonts w:ascii="Times New Roman" w:hAnsi="Times New Roman" w:cs="Times New Roman"/>
                <w:sz w:val="24"/>
                <w:szCs w:val="24"/>
              </w:rPr>
              <w:t>Повторение «Сложение и вычитание с переходом через десяток»</w:t>
            </w:r>
            <w:r w:rsidRPr="00F91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Дистә аша күчеп кушу һә</w:t>
            </w:r>
            <w:proofErr w:type="gramStart"/>
            <w:r w:rsidRPr="00F91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gramEnd"/>
            <w:r w:rsidRPr="00F91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алуны кабатлау.</w:t>
            </w:r>
            <w:r w:rsidRPr="00F91CA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Итоговый урок. Задания на лето</w:t>
            </w:r>
            <w:r w:rsidRPr="00F91C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. Йомгаклау дәресе. Җәйгә эшләр.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A9" w:rsidRDefault="00F91CA9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свойств арифметических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действий в вычислениях.</w:t>
            </w:r>
          </w:p>
          <w:p w:rsidR="00F91CA9" w:rsidRDefault="00F91CA9" w:rsidP="00816A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A9" w:rsidRDefault="00F91CA9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учебником</w:t>
            </w:r>
          </w:p>
          <w:p w:rsidR="00F91CA9" w:rsidRPr="00280D78" w:rsidRDefault="00280D78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стр.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94-95</w:t>
            </w:r>
          </w:p>
          <w:p w:rsidR="00F91CA9" w:rsidRDefault="00280D78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 стр. 95</w:t>
            </w:r>
            <w:r w:rsidR="00F91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(устно)</w:t>
            </w:r>
          </w:p>
          <w:p w:rsidR="00F91CA9" w:rsidRDefault="00280D78" w:rsidP="00816A67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14,15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</w:t>
            </w:r>
            <w:r w:rsidR="00F91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F91CA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E02E4B" w:rsidRDefault="00E02E4B" w:rsidP="00E02E4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 – стр.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95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3,4</w:t>
            </w:r>
            <w:proofErr w:type="spellStart"/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Стр</w:t>
            </w:r>
            <w:proofErr w:type="spellEnd"/>
          </w:p>
          <w:p w:rsidR="00F91CA9" w:rsidRDefault="00E02E4B" w:rsidP="00816A6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3.</w:t>
            </w:r>
            <w:r w:rsidR="00F91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Учи. Ру</w:t>
            </w:r>
          </w:p>
          <w:p w:rsidR="00F91CA9" w:rsidRDefault="00F91CA9" w:rsidP="00816A6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91CA9" w:rsidRDefault="00F91CA9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F91CA9" w:rsidRDefault="00F91CA9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F91CA9" w:rsidRDefault="00F91CA9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F91CA9" w:rsidRDefault="00F91CA9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F91CA9" w:rsidRDefault="00F91CA9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F91CA9" w:rsidRDefault="00F91CA9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F91CA9" w:rsidRDefault="00F91CA9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F91CA9" w:rsidRDefault="00F91CA9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F91CA9" w:rsidRDefault="00F91CA9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F91CA9" w:rsidRDefault="00F91CA9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F91CA9" w:rsidRPr="00F91CA9" w:rsidRDefault="00F91CA9" w:rsidP="00816A6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A9" w:rsidRDefault="00F91CA9" w:rsidP="00816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</w:tr>
    </w:tbl>
    <w:p w:rsidR="00F91CA9" w:rsidRDefault="00F91CA9" w:rsidP="00F91CA9"/>
    <w:p w:rsidR="00F91CA9" w:rsidRDefault="00F91CA9" w:rsidP="00F91CA9"/>
    <w:p w:rsidR="00F91CA9" w:rsidRDefault="00F91CA9" w:rsidP="00F91CA9"/>
    <w:p w:rsidR="00F91CA9" w:rsidRDefault="00F91CA9" w:rsidP="00F91CA9"/>
    <w:p w:rsidR="00DA1E20" w:rsidRDefault="003A73CE">
      <w:pPr>
        <w:rPr>
          <w:lang w:val="tt-RU"/>
        </w:rPr>
      </w:pPr>
    </w:p>
    <w:p w:rsidR="00F91CA9" w:rsidRPr="00F91CA9" w:rsidRDefault="00F91CA9">
      <w:pPr>
        <w:rPr>
          <w:lang w:val="tt-RU"/>
        </w:rPr>
      </w:pPr>
    </w:p>
    <w:sectPr w:rsidR="00F91CA9" w:rsidRPr="00F91CA9" w:rsidSect="0035048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C3DC4"/>
    <w:multiLevelType w:val="hybridMultilevel"/>
    <w:tmpl w:val="BBD8F4B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CA9"/>
    <w:rsid w:val="00280D78"/>
    <w:rsid w:val="002F31B6"/>
    <w:rsid w:val="003A73CE"/>
    <w:rsid w:val="00A42B30"/>
    <w:rsid w:val="00AF34D8"/>
    <w:rsid w:val="00E02E4B"/>
    <w:rsid w:val="00F61CCC"/>
    <w:rsid w:val="00F9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1CA9"/>
    <w:rPr>
      <w:color w:val="0000FF"/>
      <w:u w:val="single"/>
    </w:rPr>
  </w:style>
  <w:style w:type="table" w:styleId="a4">
    <w:name w:val="Table Grid"/>
    <w:basedOn w:val="a1"/>
    <w:uiPriority w:val="59"/>
    <w:rsid w:val="00F91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A7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1CA9"/>
    <w:rPr>
      <w:color w:val="0000FF"/>
      <w:u w:val="single"/>
    </w:rPr>
  </w:style>
  <w:style w:type="table" w:styleId="a4">
    <w:name w:val="Table Grid"/>
    <w:basedOn w:val="a1"/>
    <w:uiPriority w:val="59"/>
    <w:rsid w:val="00F91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A7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zadacha-klass-umk-perspektiva-1553923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3</cp:revision>
  <dcterms:created xsi:type="dcterms:W3CDTF">2020-05-14T10:55:00Z</dcterms:created>
  <dcterms:modified xsi:type="dcterms:W3CDTF">2020-05-14T13:06:00Z</dcterms:modified>
</cp:coreProperties>
</file>